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172" w14:textId="73BC0AF7" w:rsidR="008F6137" w:rsidRPr="00351C4E" w:rsidRDefault="008F6137" w:rsidP="0016077E">
      <w:pPr>
        <w:spacing w:after="0"/>
        <w:rPr>
          <w:rFonts w:ascii="Arial" w:hAnsi="Arial" w:cs="Arial"/>
          <w:b/>
          <w:bCs/>
          <w:u w:val="single"/>
        </w:rPr>
      </w:pPr>
      <w:r w:rsidRPr="00351C4E">
        <w:rPr>
          <w:rFonts w:ascii="Arial" w:hAnsi="Arial" w:cs="Arial"/>
          <w:b/>
          <w:bCs/>
          <w:u w:val="single"/>
        </w:rPr>
        <w:t>Pressemitteilung</w:t>
      </w:r>
    </w:p>
    <w:p w14:paraId="33C1B3B6" w14:textId="57251DEB" w:rsidR="00B05D93" w:rsidRPr="00351C4E" w:rsidRDefault="00B05D93" w:rsidP="0016077E">
      <w:pPr>
        <w:spacing w:after="0"/>
        <w:rPr>
          <w:rFonts w:ascii="Arial" w:hAnsi="Arial" w:cs="Arial"/>
        </w:rPr>
      </w:pPr>
    </w:p>
    <w:p w14:paraId="6C34473A" w14:textId="2DDC8A27" w:rsidR="00960388" w:rsidRPr="000B2FBC" w:rsidRDefault="00960388" w:rsidP="0016077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B2FBC">
        <w:rPr>
          <w:rFonts w:ascii="Arial" w:hAnsi="Arial" w:cs="Arial"/>
          <w:b/>
          <w:bCs/>
          <w:sz w:val="24"/>
          <w:szCs w:val="24"/>
        </w:rPr>
        <w:t xml:space="preserve">Zwei Weltrekorde an einem Abend: Mareike Helgert </w:t>
      </w:r>
      <w:r w:rsidR="001E5277" w:rsidRPr="000B2FBC">
        <w:rPr>
          <w:rFonts w:ascii="Arial" w:hAnsi="Arial" w:cs="Arial"/>
          <w:b/>
          <w:bCs/>
          <w:sz w:val="24"/>
          <w:szCs w:val="24"/>
        </w:rPr>
        <w:t>begeistert</w:t>
      </w:r>
      <w:r w:rsidRPr="000B2FBC">
        <w:rPr>
          <w:rFonts w:ascii="Arial" w:hAnsi="Arial" w:cs="Arial"/>
          <w:b/>
          <w:bCs/>
          <w:sz w:val="24"/>
          <w:szCs w:val="24"/>
        </w:rPr>
        <w:t xml:space="preserve"> beim </w:t>
      </w:r>
      <w:r w:rsidR="002F3816" w:rsidRPr="000B2FBC">
        <w:rPr>
          <w:rFonts w:ascii="Arial" w:hAnsi="Arial" w:cs="Arial"/>
          <w:b/>
          <w:bCs/>
          <w:sz w:val="24"/>
          <w:szCs w:val="24"/>
        </w:rPr>
        <w:t>I</w:t>
      </w:r>
      <w:r w:rsidR="004301B0" w:rsidRPr="000B2FBC">
        <w:rPr>
          <w:rFonts w:ascii="Arial" w:hAnsi="Arial" w:cs="Arial"/>
          <w:b/>
          <w:bCs/>
          <w:sz w:val="24"/>
          <w:szCs w:val="24"/>
        </w:rPr>
        <w:t xml:space="preserve">nternationalen </w:t>
      </w:r>
      <w:r w:rsidRPr="000B2FBC">
        <w:rPr>
          <w:rFonts w:ascii="Arial" w:hAnsi="Arial" w:cs="Arial"/>
          <w:b/>
          <w:bCs/>
          <w:sz w:val="24"/>
          <w:szCs w:val="24"/>
        </w:rPr>
        <w:t>Speaker Slam</w:t>
      </w:r>
      <w:r w:rsidR="004301B0" w:rsidRPr="000B2F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3820C6" w14:textId="77777777" w:rsidR="00A8189F" w:rsidRPr="00351C4E" w:rsidRDefault="00A8189F" w:rsidP="0016077E">
      <w:pPr>
        <w:spacing w:after="0"/>
        <w:rPr>
          <w:rFonts w:ascii="Arial" w:hAnsi="Arial" w:cs="Arial"/>
          <w:b/>
          <w:bCs/>
        </w:rPr>
      </w:pPr>
    </w:p>
    <w:p w14:paraId="798B419E" w14:textId="4490E8AD" w:rsidR="00960388" w:rsidRPr="00351C4E" w:rsidRDefault="00067E2A" w:rsidP="0016077E">
      <w:pPr>
        <w:spacing w:after="0"/>
        <w:rPr>
          <w:rFonts w:ascii="Arial" w:hAnsi="Arial" w:cs="Arial"/>
          <w:b/>
          <w:bCs/>
        </w:rPr>
      </w:pPr>
      <w:r w:rsidRPr="00351C4E">
        <w:rPr>
          <w:rFonts w:ascii="Arial" w:hAnsi="Arial" w:cs="Arial"/>
          <w:b/>
          <w:bCs/>
          <w:i/>
        </w:rPr>
        <w:t>Mastershausen</w:t>
      </w:r>
      <w:r w:rsidR="00D0722F" w:rsidRPr="00351C4E">
        <w:rPr>
          <w:rFonts w:ascii="Arial" w:hAnsi="Arial" w:cs="Arial"/>
          <w:b/>
          <w:bCs/>
          <w:i/>
        </w:rPr>
        <w:t xml:space="preserve"> </w:t>
      </w:r>
      <w:r w:rsidR="008F6137" w:rsidRPr="00351C4E">
        <w:rPr>
          <w:rFonts w:ascii="Arial" w:hAnsi="Arial" w:cs="Arial"/>
          <w:b/>
          <w:bCs/>
          <w:i/>
        </w:rPr>
        <w:t xml:space="preserve">/ </w:t>
      </w:r>
      <w:r w:rsidRPr="00351C4E">
        <w:rPr>
          <w:rFonts w:ascii="Arial" w:hAnsi="Arial" w:cs="Arial"/>
          <w:b/>
          <w:bCs/>
          <w:i/>
        </w:rPr>
        <w:t>2</w:t>
      </w:r>
      <w:r w:rsidR="006C3FD6" w:rsidRPr="00351C4E">
        <w:rPr>
          <w:rFonts w:ascii="Arial" w:hAnsi="Arial" w:cs="Arial"/>
          <w:b/>
          <w:bCs/>
          <w:i/>
        </w:rPr>
        <w:t>9</w:t>
      </w:r>
      <w:r w:rsidR="00D0722F" w:rsidRPr="00351C4E">
        <w:rPr>
          <w:rFonts w:ascii="Arial" w:hAnsi="Arial" w:cs="Arial"/>
          <w:b/>
          <w:bCs/>
          <w:i/>
        </w:rPr>
        <w:t>.</w:t>
      </w:r>
      <w:r w:rsidRPr="00351C4E">
        <w:rPr>
          <w:rFonts w:ascii="Arial" w:hAnsi="Arial" w:cs="Arial"/>
          <w:b/>
          <w:bCs/>
          <w:i/>
        </w:rPr>
        <w:t>05</w:t>
      </w:r>
      <w:r w:rsidR="00D0722F" w:rsidRPr="00351C4E">
        <w:rPr>
          <w:rFonts w:ascii="Arial" w:hAnsi="Arial" w:cs="Arial"/>
          <w:b/>
          <w:bCs/>
          <w:i/>
        </w:rPr>
        <w:t>.2022</w:t>
      </w:r>
      <w:r w:rsidR="00D0722F" w:rsidRPr="00351C4E">
        <w:rPr>
          <w:rFonts w:ascii="Arial" w:hAnsi="Arial" w:cs="Arial"/>
          <w:b/>
          <w:bCs/>
        </w:rPr>
        <w:t xml:space="preserve"> </w:t>
      </w:r>
      <w:r w:rsidR="007A0B0F" w:rsidRPr="00351C4E">
        <w:rPr>
          <w:rFonts w:ascii="Arial" w:hAnsi="Arial" w:cs="Arial"/>
          <w:b/>
          <w:bCs/>
        </w:rPr>
        <w:t>–</w:t>
      </w:r>
      <w:r w:rsidR="00D0722F" w:rsidRPr="00351C4E">
        <w:rPr>
          <w:rFonts w:ascii="Arial" w:hAnsi="Arial" w:cs="Arial"/>
          <w:b/>
          <w:bCs/>
        </w:rPr>
        <w:t xml:space="preserve"> </w:t>
      </w:r>
      <w:r w:rsidR="00960388" w:rsidRPr="00351C4E">
        <w:rPr>
          <w:rFonts w:ascii="Arial" w:hAnsi="Arial" w:cs="Arial"/>
          <w:b/>
          <w:bCs/>
        </w:rPr>
        <w:t xml:space="preserve">Beim dritten </w:t>
      </w:r>
      <w:r w:rsidR="002F3816" w:rsidRPr="00351C4E">
        <w:rPr>
          <w:rFonts w:ascii="Arial" w:hAnsi="Arial" w:cs="Arial"/>
          <w:b/>
          <w:bCs/>
        </w:rPr>
        <w:t>I</w:t>
      </w:r>
      <w:r w:rsidR="00960388" w:rsidRPr="00351C4E">
        <w:rPr>
          <w:rFonts w:ascii="Arial" w:hAnsi="Arial" w:cs="Arial"/>
          <w:b/>
          <w:bCs/>
        </w:rPr>
        <w:t>nternationalen Speaker Slam auf zwei Bühnen in Mastershausen hat es am Wochenende zwei Weltrekorde gegeben. Die Expertin Mareike Helgert aus Stuttgart begeisterte dabei mit ihrer bewegenden Rede.</w:t>
      </w:r>
    </w:p>
    <w:p w14:paraId="495B7A2E" w14:textId="20A47628" w:rsidR="00960388" w:rsidRPr="00351C4E" w:rsidRDefault="00960388" w:rsidP="0016077E">
      <w:pPr>
        <w:spacing w:after="0"/>
        <w:rPr>
          <w:rFonts w:ascii="Arial" w:hAnsi="Arial" w:cs="Arial"/>
          <w:b/>
          <w:bCs/>
        </w:rPr>
      </w:pPr>
    </w:p>
    <w:p w14:paraId="2949516B" w14:textId="5F55A51D" w:rsidR="00105C01" w:rsidRPr="00351C4E" w:rsidRDefault="003E5431" w:rsidP="0016077E">
      <w:pPr>
        <w:spacing w:after="0"/>
        <w:rPr>
          <w:rFonts w:ascii="Arial" w:hAnsi="Arial" w:cs="Arial"/>
          <w:bCs/>
        </w:rPr>
      </w:pPr>
      <w:r w:rsidRPr="00351C4E">
        <w:rPr>
          <w:rFonts w:ascii="Arial" w:hAnsi="Arial" w:cs="Arial"/>
          <w:bCs/>
        </w:rPr>
        <w:t>Dafür braucht es Nerven wie Drahtseile:</w:t>
      </w:r>
      <w:r w:rsidR="00682267" w:rsidRPr="00351C4E">
        <w:rPr>
          <w:rFonts w:ascii="Arial" w:hAnsi="Arial" w:cs="Arial"/>
          <w:bCs/>
        </w:rPr>
        <w:t xml:space="preserve"> </w:t>
      </w:r>
      <w:r w:rsidR="00310113" w:rsidRPr="00351C4E">
        <w:rPr>
          <w:rFonts w:ascii="Arial" w:hAnsi="Arial" w:cs="Arial"/>
          <w:bCs/>
        </w:rPr>
        <w:t>D</w:t>
      </w:r>
      <w:r w:rsidR="00682267" w:rsidRPr="00351C4E">
        <w:rPr>
          <w:rFonts w:ascii="Arial" w:hAnsi="Arial" w:cs="Arial"/>
          <w:bCs/>
        </w:rPr>
        <w:t xml:space="preserve">ie eigene Botschaft </w:t>
      </w:r>
      <w:r w:rsidR="00310113" w:rsidRPr="00351C4E">
        <w:rPr>
          <w:rFonts w:ascii="Arial" w:hAnsi="Arial" w:cs="Arial"/>
          <w:bCs/>
        </w:rPr>
        <w:t xml:space="preserve">vor </w:t>
      </w:r>
      <w:r w:rsidR="00CB5320" w:rsidRPr="00351C4E">
        <w:rPr>
          <w:rFonts w:ascii="Arial" w:hAnsi="Arial" w:cs="Arial"/>
          <w:bCs/>
        </w:rPr>
        <w:t xml:space="preserve">einem weltweiten Publikum sowie </w:t>
      </w:r>
      <w:r w:rsidR="005C0039" w:rsidRPr="00351C4E">
        <w:rPr>
          <w:rFonts w:ascii="Arial" w:hAnsi="Arial" w:cs="Arial"/>
          <w:bCs/>
        </w:rPr>
        <w:t xml:space="preserve">einer hochkarätigen Jury </w:t>
      </w:r>
      <w:r w:rsidR="00BC2989" w:rsidRPr="00351C4E">
        <w:rPr>
          <w:rFonts w:ascii="Arial" w:hAnsi="Arial" w:cs="Arial"/>
          <w:bCs/>
        </w:rPr>
        <w:t xml:space="preserve">knackig, prägnant und emotional präsentieren </w:t>
      </w:r>
      <w:r w:rsidR="00682267" w:rsidRPr="00351C4E">
        <w:rPr>
          <w:rFonts w:ascii="Arial" w:hAnsi="Arial" w:cs="Arial"/>
          <w:bCs/>
        </w:rPr>
        <w:t xml:space="preserve">– und das direkt auf den Punkt. Denn nach genau vier Minuten </w:t>
      </w:r>
      <w:r w:rsidR="004301B0" w:rsidRPr="00351C4E">
        <w:rPr>
          <w:rFonts w:ascii="Arial" w:hAnsi="Arial" w:cs="Arial"/>
          <w:bCs/>
        </w:rPr>
        <w:t>wird das Mikrofon ausgeschaltet. Das bedeutet 240 Sekunden Zittern</w:t>
      </w:r>
      <w:r w:rsidR="005C0039" w:rsidRPr="00351C4E">
        <w:rPr>
          <w:rFonts w:ascii="Arial" w:hAnsi="Arial" w:cs="Arial"/>
          <w:bCs/>
        </w:rPr>
        <w:t xml:space="preserve">. Und Hundertausende </w:t>
      </w:r>
      <w:r w:rsidR="00310113" w:rsidRPr="00351C4E">
        <w:rPr>
          <w:rFonts w:ascii="Arial" w:hAnsi="Arial" w:cs="Arial"/>
          <w:bCs/>
        </w:rPr>
        <w:t>schau</w:t>
      </w:r>
      <w:r w:rsidR="005C0039" w:rsidRPr="00351C4E">
        <w:rPr>
          <w:rFonts w:ascii="Arial" w:hAnsi="Arial" w:cs="Arial"/>
          <w:bCs/>
        </w:rPr>
        <w:t>en</w:t>
      </w:r>
      <w:r w:rsidR="00310113" w:rsidRPr="00351C4E">
        <w:rPr>
          <w:rFonts w:ascii="Arial" w:hAnsi="Arial" w:cs="Arial"/>
          <w:bCs/>
        </w:rPr>
        <w:t xml:space="preserve"> </w:t>
      </w:r>
      <w:r w:rsidR="00CB5320" w:rsidRPr="00351C4E">
        <w:rPr>
          <w:rFonts w:ascii="Arial" w:hAnsi="Arial" w:cs="Arial"/>
          <w:bCs/>
        </w:rPr>
        <w:t xml:space="preserve">dabei </w:t>
      </w:r>
      <w:r w:rsidR="00310113" w:rsidRPr="00351C4E">
        <w:rPr>
          <w:rFonts w:ascii="Arial" w:hAnsi="Arial" w:cs="Arial"/>
          <w:bCs/>
        </w:rPr>
        <w:t>zu</w:t>
      </w:r>
      <w:r w:rsidR="005C0039" w:rsidRPr="00351C4E">
        <w:rPr>
          <w:rFonts w:ascii="Arial" w:hAnsi="Arial" w:cs="Arial"/>
          <w:bCs/>
        </w:rPr>
        <w:t xml:space="preserve">, direkt vor Ort </w:t>
      </w:r>
      <w:r w:rsidR="00CB5320" w:rsidRPr="00351C4E">
        <w:rPr>
          <w:rFonts w:ascii="Arial" w:hAnsi="Arial" w:cs="Arial"/>
          <w:bCs/>
        </w:rPr>
        <w:t>oder</w:t>
      </w:r>
      <w:r w:rsidR="005C0039" w:rsidRPr="00351C4E">
        <w:rPr>
          <w:rFonts w:ascii="Arial" w:hAnsi="Arial" w:cs="Arial"/>
          <w:bCs/>
        </w:rPr>
        <w:t xml:space="preserve"> per Livestream. Das ist</w:t>
      </w:r>
      <w:r w:rsidR="00CB5320" w:rsidRPr="00351C4E">
        <w:rPr>
          <w:rFonts w:ascii="Arial" w:hAnsi="Arial" w:cs="Arial"/>
          <w:bCs/>
        </w:rPr>
        <w:t xml:space="preserve"> </w:t>
      </w:r>
      <w:r w:rsidR="00CE35AF" w:rsidRPr="00351C4E">
        <w:rPr>
          <w:rFonts w:ascii="Arial" w:hAnsi="Arial" w:cs="Arial"/>
          <w:bCs/>
        </w:rPr>
        <w:t xml:space="preserve">der </w:t>
      </w:r>
      <w:r w:rsidR="002F3816" w:rsidRPr="00351C4E">
        <w:rPr>
          <w:rFonts w:ascii="Arial" w:hAnsi="Arial" w:cs="Arial"/>
          <w:bCs/>
        </w:rPr>
        <w:t>I</w:t>
      </w:r>
      <w:r w:rsidR="00CE35AF" w:rsidRPr="00351C4E">
        <w:rPr>
          <w:rFonts w:ascii="Arial" w:hAnsi="Arial" w:cs="Arial"/>
          <w:bCs/>
        </w:rPr>
        <w:t>nternationale Speaker Slam</w:t>
      </w:r>
      <w:r w:rsidR="00105C01" w:rsidRPr="00351C4E">
        <w:rPr>
          <w:rFonts w:ascii="Arial" w:hAnsi="Arial" w:cs="Arial"/>
          <w:bCs/>
        </w:rPr>
        <w:t xml:space="preserve"> – ähnlich der beliebten Poetry Slams, bei denen um die Wette gereimt oder gerappt wird.  </w:t>
      </w:r>
    </w:p>
    <w:p w14:paraId="15351350" w14:textId="264ABD78" w:rsidR="00CE35AF" w:rsidRPr="00351C4E" w:rsidRDefault="00CE35AF" w:rsidP="0016077E">
      <w:pPr>
        <w:spacing w:after="0"/>
        <w:rPr>
          <w:rFonts w:ascii="Arial" w:hAnsi="Arial" w:cs="Arial"/>
          <w:bCs/>
        </w:rPr>
      </w:pPr>
    </w:p>
    <w:p w14:paraId="426E4FF6" w14:textId="18DDE7DC" w:rsidR="00E217E4" w:rsidRPr="00351C4E" w:rsidRDefault="00CE35AF" w:rsidP="00E217E4">
      <w:pPr>
        <w:spacing w:after="0"/>
        <w:rPr>
          <w:rFonts w:ascii="Arial" w:hAnsi="Arial" w:cs="Arial"/>
          <w:bCs/>
        </w:rPr>
      </w:pPr>
      <w:r w:rsidRPr="00351C4E">
        <w:rPr>
          <w:rFonts w:ascii="Arial" w:hAnsi="Arial" w:cs="Arial"/>
          <w:bCs/>
        </w:rPr>
        <w:t xml:space="preserve">Nach New York, Wien, Frankfurt, Hamburg, Düsseldorf, Stuttgart, Wiesbaden und München fand der </w:t>
      </w:r>
      <w:r w:rsidR="002F3816" w:rsidRPr="00351C4E">
        <w:rPr>
          <w:rFonts w:ascii="Arial" w:hAnsi="Arial" w:cs="Arial"/>
          <w:bCs/>
        </w:rPr>
        <w:t>I</w:t>
      </w:r>
      <w:r w:rsidRPr="00351C4E">
        <w:rPr>
          <w:rFonts w:ascii="Arial" w:hAnsi="Arial" w:cs="Arial"/>
          <w:bCs/>
        </w:rPr>
        <w:t xml:space="preserve">nternationale Speaker Slam am </w:t>
      </w:r>
      <w:r w:rsidR="006C3FD6" w:rsidRPr="00351C4E">
        <w:rPr>
          <w:rFonts w:ascii="Arial" w:hAnsi="Arial" w:cs="Arial"/>
          <w:bCs/>
        </w:rPr>
        <w:t>vergangenen Wochenende (27.05.)</w:t>
      </w:r>
      <w:r w:rsidRPr="00351C4E">
        <w:rPr>
          <w:rFonts w:ascii="Arial" w:hAnsi="Arial" w:cs="Arial"/>
          <w:bCs/>
        </w:rPr>
        <w:t xml:space="preserve"> wieder im Hunsrück statt.</w:t>
      </w:r>
      <w:r w:rsidR="006C3FD6" w:rsidRPr="00351C4E">
        <w:rPr>
          <w:rFonts w:ascii="Arial" w:hAnsi="Arial" w:cs="Arial"/>
          <w:bCs/>
        </w:rPr>
        <w:t xml:space="preserve"> Beim dritten Rednerwettstreit auf zwei Bühnen in Mastershausen </w:t>
      </w:r>
      <w:r w:rsidR="00926664" w:rsidRPr="00351C4E">
        <w:rPr>
          <w:rFonts w:ascii="Arial" w:hAnsi="Arial" w:cs="Arial"/>
          <w:bCs/>
        </w:rPr>
        <w:t>traten</w:t>
      </w:r>
      <w:r w:rsidR="006C3FD6" w:rsidRPr="00351C4E">
        <w:rPr>
          <w:rFonts w:ascii="Arial" w:hAnsi="Arial" w:cs="Arial"/>
          <w:bCs/>
        </w:rPr>
        <w:t xml:space="preserve"> die Teilnehmenden mit ihren persönlichen Themen gegeneinander</w:t>
      </w:r>
      <w:r w:rsidR="00926664" w:rsidRPr="00351C4E">
        <w:rPr>
          <w:rFonts w:ascii="Arial" w:hAnsi="Arial" w:cs="Arial"/>
          <w:bCs/>
        </w:rPr>
        <w:t xml:space="preserve"> an.</w:t>
      </w:r>
      <w:r w:rsidR="006C3FD6" w:rsidRPr="00351C4E">
        <w:rPr>
          <w:rFonts w:ascii="Arial" w:hAnsi="Arial" w:cs="Arial"/>
          <w:bCs/>
        </w:rPr>
        <w:t xml:space="preserve"> </w:t>
      </w:r>
      <w:r w:rsidR="003075CC" w:rsidRPr="00351C4E">
        <w:rPr>
          <w:rFonts w:ascii="Arial" w:hAnsi="Arial" w:cs="Arial"/>
          <w:bCs/>
        </w:rPr>
        <w:t xml:space="preserve">Diese waren vielfältig wie die </w:t>
      </w:r>
      <w:r w:rsidR="002A5ECF" w:rsidRPr="00351C4E">
        <w:rPr>
          <w:rFonts w:ascii="Arial" w:hAnsi="Arial" w:cs="Arial"/>
          <w:bCs/>
        </w:rPr>
        <w:t xml:space="preserve">Finalistinnen und </w:t>
      </w:r>
      <w:r w:rsidR="003075CC" w:rsidRPr="00351C4E">
        <w:rPr>
          <w:rFonts w:ascii="Arial" w:hAnsi="Arial" w:cs="Arial"/>
          <w:bCs/>
        </w:rPr>
        <w:t xml:space="preserve">Finalisten selbst: </w:t>
      </w:r>
      <w:r w:rsidR="002F06C5" w:rsidRPr="00351C4E">
        <w:rPr>
          <w:rFonts w:ascii="Arial" w:hAnsi="Arial" w:cs="Arial"/>
          <w:bCs/>
        </w:rPr>
        <w:t>e</w:t>
      </w:r>
      <w:r w:rsidR="003075CC" w:rsidRPr="00351C4E">
        <w:rPr>
          <w:rFonts w:ascii="Arial" w:hAnsi="Arial" w:cs="Arial"/>
          <w:bCs/>
        </w:rPr>
        <w:t xml:space="preserve">mpathisches Marketing, Glück, </w:t>
      </w:r>
      <w:r w:rsidR="001F6646" w:rsidRPr="00351C4E">
        <w:rPr>
          <w:rFonts w:ascii="Arial" w:hAnsi="Arial" w:cs="Arial"/>
          <w:bCs/>
        </w:rPr>
        <w:t xml:space="preserve">Abstinenz, </w:t>
      </w:r>
      <w:proofErr w:type="spellStart"/>
      <w:r w:rsidR="001F6646" w:rsidRPr="00351C4E">
        <w:rPr>
          <w:rFonts w:ascii="Arial" w:hAnsi="Arial" w:cs="Arial"/>
          <w:bCs/>
        </w:rPr>
        <w:t>Gesichterlesen</w:t>
      </w:r>
      <w:proofErr w:type="spellEnd"/>
      <w:r w:rsidR="001F6646" w:rsidRPr="00351C4E">
        <w:rPr>
          <w:rFonts w:ascii="Arial" w:hAnsi="Arial" w:cs="Arial"/>
          <w:bCs/>
        </w:rPr>
        <w:t>, Motivation und mehr.</w:t>
      </w:r>
      <w:r w:rsidR="00FF679E" w:rsidRPr="00351C4E">
        <w:rPr>
          <w:rFonts w:ascii="Arial" w:hAnsi="Arial" w:cs="Arial"/>
          <w:bCs/>
        </w:rPr>
        <w:t xml:space="preserve"> </w:t>
      </w:r>
      <w:r w:rsidR="004378CF" w:rsidRPr="00351C4E">
        <w:rPr>
          <w:rFonts w:ascii="Arial" w:hAnsi="Arial" w:cs="Arial"/>
          <w:bCs/>
        </w:rPr>
        <w:t>Mit 140 Teilnehmenden wurde damit ein neuer Weltrekord aufgestellt.</w:t>
      </w:r>
      <w:r w:rsidR="00073E9B" w:rsidRPr="00351C4E">
        <w:rPr>
          <w:rFonts w:ascii="Arial" w:hAnsi="Arial" w:cs="Arial"/>
          <w:bCs/>
        </w:rPr>
        <w:t xml:space="preserve"> Und nicht nur einer, sondern zwei: Denn bei dem von Top-Speaker Hermann Scherer ins Leben gerufenen Event waren 19 verschiedene Nationalitäten vertreten, so viele wie noch nie. </w:t>
      </w:r>
      <w:r w:rsidR="00E217E4" w:rsidRPr="00351C4E">
        <w:rPr>
          <w:rFonts w:ascii="Arial" w:hAnsi="Arial" w:cs="Arial"/>
          <w:bCs/>
        </w:rPr>
        <w:t>Das Duell der Redekünstler fand in sechs Sprachen</w:t>
      </w:r>
      <w:r w:rsidR="00F17425" w:rsidRPr="00351C4E">
        <w:rPr>
          <w:rFonts w:ascii="Arial" w:hAnsi="Arial" w:cs="Arial"/>
          <w:bCs/>
        </w:rPr>
        <w:t xml:space="preserve"> auf der Seebühne sowie in der Big Hall</w:t>
      </w:r>
      <w:r w:rsidR="00E217E4" w:rsidRPr="00351C4E">
        <w:rPr>
          <w:rFonts w:ascii="Arial" w:hAnsi="Arial" w:cs="Arial"/>
          <w:bCs/>
        </w:rPr>
        <w:t xml:space="preserve"> statt.</w:t>
      </w:r>
      <w:r w:rsidR="002A5ECF" w:rsidRPr="00351C4E">
        <w:rPr>
          <w:rFonts w:ascii="Arial" w:hAnsi="Arial" w:cs="Arial"/>
          <w:bCs/>
        </w:rPr>
        <w:t xml:space="preserve"> </w:t>
      </w:r>
    </w:p>
    <w:p w14:paraId="679940C9" w14:textId="77777777" w:rsidR="00E217E4" w:rsidRPr="00351C4E" w:rsidRDefault="00E217E4" w:rsidP="00E217E4">
      <w:pPr>
        <w:spacing w:after="0"/>
        <w:rPr>
          <w:rFonts w:ascii="Arial" w:hAnsi="Arial" w:cs="Arial"/>
          <w:bCs/>
        </w:rPr>
      </w:pPr>
    </w:p>
    <w:p w14:paraId="3A58CDFF" w14:textId="4F37A14F" w:rsidR="00FC0CCD" w:rsidRPr="00351C4E" w:rsidRDefault="0016041C" w:rsidP="0016077E">
      <w:pPr>
        <w:spacing w:after="0"/>
        <w:rPr>
          <w:rFonts w:ascii="Arial" w:hAnsi="Arial" w:cs="Arial"/>
          <w:bCs/>
        </w:rPr>
      </w:pPr>
      <w:r w:rsidRPr="00351C4E">
        <w:rPr>
          <w:rFonts w:ascii="Arial" w:hAnsi="Arial" w:cs="Arial"/>
          <w:bCs/>
        </w:rPr>
        <w:t>Zwei Weltrekorde an einem Abend</w:t>
      </w:r>
      <w:r w:rsidR="002F29CF" w:rsidRPr="00351C4E">
        <w:rPr>
          <w:rFonts w:ascii="Arial" w:hAnsi="Arial" w:cs="Arial"/>
          <w:bCs/>
        </w:rPr>
        <w:t xml:space="preserve"> – in der Königsklasse im professionellen </w:t>
      </w:r>
      <w:proofErr w:type="spellStart"/>
      <w:r w:rsidR="002F29CF" w:rsidRPr="00351C4E">
        <w:rPr>
          <w:rFonts w:ascii="Arial" w:hAnsi="Arial" w:cs="Arial"/>
          <w:bCs/>
        </w:rPr>
        <w:t>Speaking</w:t>
      </w:r>
      <w:proofErr w:type="spellEnd"/>
      <w:r w:rsidRPr="00351C4E">
        <w:rPr>
          <w:rFonts w:ascii="Arial" w:hAnsi="Arial" w:cs="Arial"/>
          <w:bCs/>
        </w:rPr>
        <w:t xml:space="preserve">: Die </w:t>
      </w:r>
      <w:r w:rsidR="00FC0CCD" w:rsidRPr="00351C4E">
        <w:rPr>
          <w:rFonts w:ascii="Arial" w:hAnsi="Arial" w:cs="Arial"/>
          <w:bCs/>
        </w:rPr>
        <w:t>E</w:t>
      </w:r>
      <w:r w:rsidRPr="00351C4E">
        <w:rPr>
          <w:rFonts w:ascii="Arial" w:hAnsi="Arial" w:cs="Arial"/>
          <w:bCs/>
        </w:rPr>
        <w:t xml:space="preserve">xpertin Mareike Helgert </w:t>
      </w:r>
      <w:r w:rsidR="00F17425" w:rsidRPr="00351C4E">
        <w:rPr>
          <w:rFonts w:ascii="Arial" w:hAnsi="Arial" w:cs="Arial"/>
          <w:bCs/>
        </w:rPr>
        <w:t xml:space="preserve">aus Stuttgart </w:t>
      </w:r>
      <w:r w:rsidRPr="00351C4E">
        <w:rPr>
          <w:rFonts w:ascii="Arial" w:hAnsi="Arial" w:cs="Arial"/>
          <w:bCs/>
        </w:rPr>
        <w:t xml:space="preserve">überzeugte </w:t>
      </w:r>
      <w:r w:rsidR="00BD366A" w:rsidRPr="00351C4E">
        <w:rPr>
          <w:rFonts w:ascii="Arial" w:hAnsi="Arial" w:cs="Arial"/>
          <w:bCs/>
        </w:rPr>
        <w:t>und b</w:t>
      </w:r>
      <w:r w:rsidRPr="00351C4E">
        <w:rPr>
          <w:rFonts w:ascii="Arial" w:hAnsi="Arial" w:cs="Arial"/>
          <w:bCs/>
        </w:rPr>
        <w:t>egeisterte dabei Jury und Publikum</w:t>
      </w:r>
      <w:r w:rsidR="00576ECD" w:rsidRPr="00351C4E">
        <w:rPr>
          <w:rFonts w:ascii="Arial" w:hAnsi="Arial" w:cs="Arial"/>
          <w:bCs/>
        </w:rPr>
        <w:t xml:space="preserve"> mit ihrer Bühnenperformance.</w:t>
      </w:r>
      <w:r w:rsidR="00BD366A" w:rsidRPr="00351C4E">
        <w:rPr>
          <w:rFonts w:ascii="Arial" w:hAnsi="Arial" w:cs="Arial"/>
          <w:bCs/>
        </w:rPr>
        <w:t xml:space="preserve"> Ihr Thema beim Speaker Slam: „Gesunde vs. toxische Beziehungen“.</w:t>
      </w:r>
      <w:r w:rsidR="002F29CF" w:rsidRPr="00351C4E">
        <w:rPr>
          <w:rFonts w:ascii="Arial" w:hAnsi="Arial" w:cs="Arial"/>
          <w:bCs/>
        </w:rPr>
        <w:t xml:space="preserve"> Bei der </w:t>
      </w:r>
      <w:r w:rsidR="00E20135" w:rsidRPr="00351C4E">
        <w:rPr>
          <w:rFonts w:ascii="Arial" w:hAnsi="Arial" w:cs="Arial"/>
          <w:bCs/>
        </w:rPr>
        <w:t xml:space="preserve">„Excellence </w:t>
      </w:r>
      <w:r w:rsidR="002F29CF" w:rsidRPr="00351C4E">
        <w:rPr>
          <w:rFonts w:ascii="Arial" w:hAnsi="Arial" w:cs="Arial"/>
          <w:bCs/>
        </w:rPr>
        <w:t>Award</w:t>
      </w:r>
      <w:r w:rsidR="00E20135" w:rsidRPr="00351C4E">
        <w:rPr>
          <w:rFonts w:ascii="Arial" w:hAnsi="Arial" w:cs="Arial"/>
          <w:bCs/>
        </w:rPr>
        <w:t>“</w:t>
      </w:r>
      <w:r w:rsidR="002F29CF" w:rsidRPr="00351C4E">
        <w:rPr>
          <w:rFonts w:ascii="Arial" w:hAnsi="Arial" w:cs="Arial"/>
          <w:bCs/>
        </w:rPr>
        <w:t xml:space="preserve">-Übergabe </w:t>
      </w:r>
      <w:r w:rsidR="00903E7F" w:rsidRPr="00351C4E">
        <w:rPr>
          <w:rFonts w:ascii="Arial" w:hAnsi="Arial" w:cs="Arial"/>
          <w:bCs/>
        </w:rPr>
        <w:t>erklärte sie: „</w:t>
      </w:r>
      <w:r w:rsidR="00FC0CCD" w:rsidRPr="00351C4E">
        <w:rPr>
          <w:rFonts w:ascii="Arial" w:hAnsi="Arial" w:cs="Arial"/>
          <w:bCs/>
        </w:rPr>
        <w:t xml:space="preserve">Beziehungen prägen unser </w:t>
      </w:r>
      <w:r w:rsidR="00903E7F" w:rsidRPr="00351C4E">
        <w:rPr>
          <w:rFonts w:ascii="Arial" w:hAnsi="Arial" w:cs="Arial"/>
          <w:bCs/>
        </w:rPr>
        <w:t xml:space="preserve">gesamtes </w:t>
      </w:r>
      <w:r w:rsidR="00FC0CCD" w:rsidRPr="00351C4E">
        <w:rPr>
          <w:rFonts w:ascii="Arial" w:hAnsi="Arial" w:cs="Arial"/>
          <w:bCs/>
        </w:rPr>
        <w:t>Leben</w:t>
      </w:r>
      <w:r w:rsidR="00903E7F" w:rsidRPr="00351C4E">
        <w:rPr>
          <w:rFonts w:ascii="Arial" w:hAnsi="Arial" w:cs="Arial"/>
          <w:bCs/>
        </w:rPr>
        <w:t xml:space="preserve"> und sind deshalb</w:t>
      </w:r>
      <w:r w:rsidR="00FC0CCD" w:rsidRPr="00351C4E">
        <w:rPr>
          <w:rFonts w:ascii="Arial" w:hAnsi="Arial" w:cs="Arial"/>
          <w:bCs/>
        </w:rPr>
        <w:t xml:space="preserve"> mitverantwortlich für Gesundheit, Erfolg und Glück</w:t>
      </w:r>
      <w:r w:rsidR="00903E7F" w:rsidRPr="00351C4E">
        <w:rPr>
          <w:rFonts w:ascii="Arial" w:hAnsi="Arial" w:cs="Arial"/>
          <w:bCs/>
        </w:rPr>
        <w:t>. Daher ist ein gutes Umfeld sehr wichtig.“</w:t>
      </w:r>
      <w:r w:rsidR="00566AE7" w:rsidRPr="00351C4E">
        <w:rPr>
          <w:rFonts w:ascii="Arial" w:hAnsi="Arial" w:cs="Arial"/>
          <w:bCs/>
        </w:rPr>
        <w:t xml:space="preserve"> Mareike Helgert wurde </w:t>
      </w:r>
      <w:r w:rsidR="001E5277" w:rsidRPr="00351C4E">
        <w:rPr>
          <w:rFonts w:ascii="Arial" w:hAnsi="Arial" w:cs="Arial"/>
          <w:bCs/>
        </w:rPr>
        <w:t>anschließend von einem Kuratorium aufgrund</w:t>
      </w:r>
      <w:r w:rsidR="00566AE7" w:rsidRPr="00351C4E">
        <w:rPr>
          <w:rFonts w:ascii="Arial" w:hAnsi="Arial" w:cs="Arial"/>
          <w:bCs/>
        </w:rPr>
        <w:t xml:space="preserve"> ihre</w:t>
      </w:r>
      <w:r w:rsidR="001E5277" w:rsidRPr="00351C4E">
        <w:rPr>
          <w:rFonts w:ascii="Arial" w:hAnsi="Arial" w:cs="Arial"/>
          <w:bCs/>
        </w:rPr>
        <w:t>r</w:t>
      </w:r>
      <w:r w:rsidR="00566AE7" w:rsidRPr="00351C4E">
        <w:rPr>
          <w:rFonts w:ascii="Arial" w:hAnsi="Arial" w:cs="Arial"/>
          <w:bCs/>
        </w:rPr>
        <w:t xml:space="preserve"> Leistungen für den "Positive Change Award </w:t>
      </w:r>
      <w:proofErr w:type="spellStart"/>
      <w:r w:rsidR="00566AE7" w:rsidRPr="00351C4E">
        <w:rPr>
          <w:rFonts w:ascii="Arial" w:hAnsi="Arial" w:cs="Arial"/>
          <w:bCs/>
        </w:rPr>
        <w:t>For</w:t>
      </w:r>
      <w:proofErr w:type="spellEnd"/>
      <w:r w:rsidR="00566AE7" w:rsidRPr="00351C4E">
        <w:rPr>
          <w:rFonts w:ascii="Arial" w:hAnsi="Arial" w:cs="Arial"/>
          <w:bCs/>
        </w:rPr>
        <w:t xml:space="preserve"> A </w:t>
      </w:r>
      <w:proofErr w:type="spellStart"/>
      <w:r w:rsidR="00566AE7" w:rsidRPr="00351C4E">
        <w:rPr>
          <w:rFonts w:ascii="Arial" w:hAnsi="Arial" w:cs="Arial"/>
          <w:bCs/>
        </w:rPr>
        <w:t>Better</w:t>
      </w:r>
      <w:proofErr w:type="spellEnd"/>
      <w:r w:rsidR="00566AE7" w:rsidRPr="00351C4E">
        <w:rPr>
          <w:rFonts w:ascii="Arial" w:hAnsi="Arial" w:cs="Arial"/>
          <w:bCs/>
        </w:rPr>
        <w:t xml:space="preserve"> Business" nominiert.</w:t>
      </w:r>
      <w:r w:rsidR="001E5277" w:rsidRPr="00351C4E">
        <w:rPr>
          <w:rFonts w:ascii="Arial" w:hAnsi="Arial" w:cs="Arial"/>
          <w:bCs/>
        </w:rPr>
        <w:t xml:space="preserve">  </w:t>
      </w:r>
    </w:p>
    <w:p w14:paraId="08731B76" w14:textId="271D1711" w:rsidR="00566AE7" w:rsidRPr="00351C4E" w:rsidRDefault="00566AE7" w:rsidP="0016077E">
      <w:pPr>
        <w:spacing w:after="0"/>
        <w:rPr>
          <w:rFonts w:ascii="Arial" w:hAnsi="Arial" w:cs="Arial"/>
          <w:bCs/>
        </w:rPr>
      </w:pPr>
    </w:p>
    <w:p w14:paraId="758ED393" w14:textId="01B2055E" w:rsidR="00E04BF5" w:rsidRPr="000B2FBC" w:rsidRDefault="001E7A93" w:rsidP="0016077E">
      <w:pPr>
        <w:spacing w:after="0"/>
        <w:rPr>
          <w:rFonts w:ascii="Arial" w:hAnsi="Arial" w:cs="Arial"/>
          <w:bCs/>
        </w:rPr>
      </w:pPr>
      <w:r w:rsidRPr="00351C4E">
        <w:rPr>
          <w:rFonts w:ascii="Arial" w:hAnsi="Arial" w:cs="Arial"/>
          <w:bCs/>
        </w:rPr>
        <w:t xml:space="preserve">Unter den 140 </w:t>
      </w:r>
      <w:r w:rsidR="00F814DE" w:rsidRPr="00351C4E">
        <w:rPr>
          <w:rFonts w:ascii="Arial" w:hAnsi="Arial" w:cs="Arial"/>
          <w:bCs/>
        </w:rPr>
        <w:t xml:space="preserve">Finalistinnen und Finalisten </w:t>
      </w:r>
      <w:r w:rsidRPr="00351C4E">
        <w:rPr>
          <w:rFonts w:ascii="Arial" w:hAnsi="Arial" w:cs="Arial"/>
          <w:bCs/>
        </w:rPr>
        <w:t xml:space="preserve">befanden sich </w:t>
      </w:r>
      <w:r w:rsidR="00CD42F7" w:rsidRPr="00351C4E">
        <w:rPr>
          <w:rFonts w:ascii="Arial" w:hAnsi="Arial" w:cs="Arial"/>
          <w:bCs/>
        </w:rPr>
        <w:t xml:space="preserve">unter anderem eine Ex-Profi-Boxerin sowie mehrere ehemalige Deutsche </w:t>
      </w:r>
      <w:r w:rsidR="007A2FCC" w:rsidRPr="00351C4E">
        <w:rPr>
          <w:rFonts w:ascii="Arial" w:hAnsi="Arial" w:cs="Arial"/>
          <w:bCs/>
        </w:rPr>
        <w:t xml:space="preserve">Meisterinnen und Meister </w:t>
      </w:r>
      <w:r w:rsidR="00CD42F7" w:rsidRPr="00351C4E">
        <w:rPr>
          <w:rFonts w:ascii="Arial" w:hAnsi="Arial" w:cs="Arial"/>
          <w:bCs/>
        </w:rPr>
        <w:t>(Rudern, Badminton, Radfahren, Steno).</w:t>
      </w:r>
      <w:r w:rsidR="00F814DE" w:rsidRPr="00351C4E">
        <w:rPr>
          <w:rFonts w:ascii="Arial" w:hAnsi="Arial" w:cs="Arial"/>
          <w:bCs/>
        </w:rPr>
        <w:t xml:space="preserve"> </w:t>
      </w:r>
    </w:p>
    <w:p w14:paraId="654DB3BC" w14:textId="3A65F169" w:rsidR="002C3432" w:rsidRPr="00351C4E" w:rsidRDefault="002C3432" w:rsidP="0016077E">
      <w:pPr>
        <w:spacing w:after="0"/>
        <w:rPr>
          <w:rFonts w:ascii="Arial" w:hAnsi="Arial" w:cs="Arial"/>
        </w:rPr>
      </w:pPr>
    </w:p>
    <w:p w14:paraId="3AA4EFDD" w14:textId="6B72DDFF" w:rsidR="002C3432" w:rsidRPr="00351C4E" w:rsidRDefault="002C3432" w:rsidP="0016077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6492D65D" w14:textId="16D8B154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</w:p>
    <w:p w14:paraId="57C23F8D" w14:textId="519600B1" w:rsidR="008D25E9" w:rsidRPr="00351C4E" w:rsidRDefault="008D25E9" w:rsidP="0016077E">
      <w:pPr>
        <w:spacing w:after="0" w:line="240" w:lineRule="auto"/>
        <w:rPr>
          <w:rFonts w:ascii="Arial" w:hAnsi="Arial" w:cs="Arial"/>
        </w:rPr>
      </w:pPr>
    </w:p>
    <w:p w14:paraId="703688E5" w14:textId="2584A80A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Abdruck </w:t>
      </w:r>
      <w:r w:rsidR="00E04BF5" w:rsidRPr="00351C4E">
        <w:rPr>
          <w:rFonts w:ascii="Arial" w:hAnsi="Arial" w:cs="Arial"/>
        </w:rPr>
        <w:t xml:space="preserve">(Text und Bild) </w:t>
      </w:r>
      <w:r w:rsidRPr="00351C4E">
        <w:rPr>
          <w:rFonts w:ascii="Arial" w:hAnsi="Arial" w:cs="Arial"/>
        </w:rPr>
        <w:t>honorar</w:t>
      </w:r>
      <w:r w:rsidR="00351C4E" w:rsidRPr="00351C4E">
        <w:rPr>
          <w:rFonts w:ascii="Arial" w:hAnsi="Arial" w:cs="Arial"/>
        </w:rPr>
        <w:t>- und rechte</w:t>
      </w:r>
      <w:r w:rsidRPr="00351C4E">
        <w:rPr>
          <w:rFonts w:ascii="Arial" w:hAnsi="Arial" w:cs="Arial"/>
        </w:rPr>
        <w:t>frei</w:t>
      </w:r>
      <w:r w:rsidR="0016077E" w:rsidRPr="00351C4E">
        <w:rPr>
          <w:rFonts w:ascii="Arial" w:hAnsi="Arial" w:cs="Arial"/>
        </w:rPr>
        <w:t>, gerne mit Belegexemplar bzw. Link.</w:t>
      </w:r>
      <w:r w:rsidR="001B079B" w:rsidRPr="00351C4E">
        <w:rPr>
          <w:rFonts w:ascii="Arial" w:hAnsi="Arial" w:cs="Arial"/>
        </w:rPr>
        <w:t xml:space="preserve"> </w:t>
      </w:r>
    </w:p>
    <w:p w14:paraId="772EB498" w14:textId="5196C9E9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</w:p>
    <w:p w14:paraId="55D331B7" w14:textId="22020456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Mareike Helgert ist </w:t>
      </w:r>
      <w:r w:rsidR="00067E2A" w:rsidRPr="00351C4E">
        <w:rPr>
          <w:rFonts w:ascii="Arial" w:hAnsi="Arial" w:cs="Arial"/>
        </w:rPr>
        <w:t>Moderatorin, Journalistin</w:t>
      </w:r>
      <w:r w:rsidRPr="00351C4E">
        <w:rPr>
          <w:rFonts w:ascii="Arial" w:hAnsi="Arial" w:cs="Arial"/>
        </w:rPr>
        <w:t xml:space="preserve"> und Expertin für toxische (Liebes-)Beziehungen. Mit ihrer Aufklärungsarbeit will sie </w:t>
      </w:r>
      <w:r w:rsidR="00A53513" w:rsidRPr="00351C4E">
        <w:rPr>
          <w:rFonts w:ascii="Arial" w:hAnsi="Arial" w:cs="Arial"/>
        </w:rPr>
        <w:t>zu mehr</w:t>
      </w:r>
      <w:r w:rsidRPr="00351C4E">
        <w:rPr>
          <w:rFonts w:ascii="Arial" w:hAnsi="Arial" w:cs="Arial"/>
        </w:rPr>
        <w:t xml:space="preserve"> Prävention</w:t>
      </w:r>
      <w:r w:rsidR="000B7E40" w:rsidRPr="00351C4E">
        <w:rPr>
          <w:rFonts w:ascii="Arial" w:hAnsi="Arial" w:cs="Arial"/>
        </w:rPr>
        <w:t xml:space="preserve"> </w:t>
      </w:r>
      <w:r w:rsidRPr="00351C4E">
        <w:rPr>
          <w:rFonts w:ascii="Arial" w:hAnsi="Arial" w:cs="Arial"/>
        </w:rPr>
        <w:t xml:space="preserve">und </w:t>
      </w:r>
      <w:r w:rsidR="000B7E40" w:rsidRPr="00351C4E">
        <w:rPr>
          <w:rFonts w:ascii="Arial" w:hAnsi="Arial" w:cs="Arial"/>
        </w:rPr>
        <w:t>mentaler</w:t>
      </w:r>
      <w:r w:rsidRPr="00351C4E">
        <w:rPr>
          <w:rFonts w:ascii="Arial" w:hAnsi="Arial" w:cs="Arial"/>
        </w:rPr>
        <w:t xml:space="preserve"> Gesundheit </w:t>
      </w:r>
      <w:r w:rsidR="00A53513" w:rsidRPr="00351C4E">
        <w:rPr>
          <w:rFonts w:ascii="Arial" w:hAnsi="Arial" w:cs="Arial"/>
        </w:rPr>
        <w:t>beitragen</w:t>
      </w:r>
      <w:r w:rsidRPr="00351C4E">
        <w:rPr>
          <w:rFonts w:ascii="Arial" w:hAnsi="Arial" w:cs="Arial"/>
        </w:rPr>
        <w:t xml:space="preserve">. </w:t>
      </w:r>
    </w:p>
    <w:p w14:paraId="2227151F" w14:textId="0009646A" w:rsidR="002C3432" w:rsidRPr="00351C4E" w:rsidRDefault="00351C4E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2163E75" wp14:editId="7E223A21">
            <wp:simplePos x="0" y="0"/>
            <wp:positionH relativeFrom="column">
              <wp:posOffset>3919248</wp:posOffset>
            </wp:positionH>
            <wp:positionV relativeFrom="paragraph">
              <wp:posOffset>69215</wp:posOffset>
            </wp:positionV>
            <wp:extent cx="2629507" cy="1973580"/>
            <wp:effectExtent l="0" t="0" r="0" b="7620"/>
            <wp:wrapNone/>
            <wp:docPr id="1" name="Grafik 1" descr="Ein Bild, das Text, Mann, stehend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Mann, stehend, Schil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79" cy="197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1FF5B" w14:textId="6AA6EE12" w:rsidR="002C3432" w:rsidRPr="00351C4E" w:rsidRDefault="002C3432" w:rsidP="0016077E">
      <w:pPr>
        <w:spacing w:after="0" w:line="240" w:lineRule="auto"/>
        <w:rPr>
          <w:rFonts w:ascii="Arial" w:hAnsi="Arial" w:cs="Arial"/>
          <w:b/>
          <w:bCs/>
        </w:rPr>
      </w:pPr>
      <w:r w:rsidRPr="00351C4E">
        <w:rPr>
          <w:rFonts w:ascii="Arial" w:hAnsi="Arial" w:cs="Arial"/>
          <w:b/>
          <w:bCs/>
        </w:rPr>
        <w:t>Pressekontakt für Interview-Anfragen:</w:t>
      </w:r>
    </w:p>
    <w:p w14:paraId="5A8E2FA2" w14:textId="77777777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</w:p>
    <w:p w14:paraId="404B484F" w14:textId="77777777" w:rsidR="00D8296C" w:rsidRPr="00351C4E" w:rsidRDefault="002C3432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>Mareike Helgert, Stuttgart und Bayreuth</w:t>
      </w:r>
    </w:p>
    <w:p w14:paraId="1BC63112" w14:textId="608AFD93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Expertin </w:t>
      </w:r>
      <w:r w:rsidR="00351C4E" w:rsidRPr="00351C4E">
        <w:rPr>
          <w:rFonts w:ascii="Arial" w:hAnsi="Arial" w:cs="Arial"/>
        </w:rPr>
        <w:t>für T</w:t>
      </w:r>
      <w:r w:rsidRPr="00351C4E">
        <w:rPr>
          <w:rFonts w:ascii="Arial" w:hAnsi="Arial" w:cs="Arial"/>
        </w:rPr>
        <w:t>oxische (Liebes-)Beziehungen</w:t>
      </w:r>
    </w:p>
    <w:p w14:paraId="1D554380" w14:textId="0D1FE33F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>Buchenweg 6, 95496 Glashütten</w:t>
      </w:r>
      <w:r w:rsidR="008D25E9" w:rsidRPr="00351C4E">
        <w:rPr>
          <w:rFonts w:ascii="Arial" w:hAnsi="Arial" w:cs="Arial"/>
        </w:rPr>
        <w:t xml:space="preserve">; </w:t>
      </w:r>
      <w:r w:rsidRPr="00351C4E">
        <w:rPr>
          <w:rFonts w:ascii="Arial" w:hAnsi="Arial" w:cs="Arial"/>
        </w:rPr>
        <w:t xml:space="preserve">Telefon: </w:t>
      </w:r>
      <w:r w:rsidR="00067E2A" w:rsidRPr="00351C4E">
        <w:rPr>
          <w:rFonts w:ascii="Arial" w:hAnsi="Arial" w:cs="Arial"/>
        </w:rPr>
        <w:t xml:space="preserve">0177 5882609 </w:t>
      </w:r>
      <w:r w:rsidRPr="00351C4E">
        <w:rPr>
          <w:rFonts w:ascii="Arial" w:hAnsi="Arial" w:cs="Arial"/>
        </w:rPr>
        <w:t xml:space="preserve">  </w:t>
      </w:r>
    </w:p>
    <w:p w14:paraId="6B0B55AC" w14:textId="638ED7BD" w:rsidR="002C3432" w:rsidRPr="00351C4E" w:rsidRDefault="002C3432" w:rsidP="0016077E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Mail: </w:t>
      </w:r>
      <w:hyperlink r:id="rId5" w:history="1">
        <w:r w:rsidR="00067E2A" w:rsidRPr="00351C4E">
          <w:rPr>
            <w:rStyle w:val="Hyperlink"/>
            <w:rFonts w:ascii="Arial" w:hAnsi="Arial" w:cs="Arial"/>
          </w:rPr>
          <w:t>kontakt@mareikehelgert.de</w:t>
        </w:r>
      </w:hyperlink>
      <w:r w:rsidR="00067E2A" w:rsidRPr="00351C4E">
        <w:rPr>
          <w:rFonts w:ascii="Arial" w:hAnsi="Arial" w:cs="Arial"/>
        </w:rPr>
        <w:t xml:space="preserve"> </w:t>
      </w:r>
    </w:p>
    <w:p w14:paraId="51B1CA9D" w14:textId="314073DC" w:rsidR="00067E2A" w:rsidRPr="00351C4E" w:rsidRDefault="00D8296C" w:rsidP="00D8296C">
      <w:pPr>
        <w:spacing w:after="0" w:line="240" w:lineRule="auto"/>
        <w:rPr>
          <w:rFonts w:ascii="Arial" w:hAnsi="Arial" w:cs="Arial"/>
        </w:rPr>
      </w:pPr>
      <w:r w:rsidRPr="00351C4E">
        <w:rPr>
          <w:rFonts w:ascii="Arial" w:hAnsi="Arial" w:cs="Arial"/>
        </w:rPr>
        <w:t>Presse-Webseite</w:t>
      </w:r>
      <w:r w:rsidR="002C3432" w:rsidRPr="00351C4E">
        <w:rPr>
          <w:rFonts w:ascii="Arial" w:hAnsi="Arial" w:cs="Arial"/>
        </w:rPr>
        <w:t xml:space="preserve">: </w:t>
      </w:r>
      <w:hyperlink r:id="rId6" w:history="1">
        <w:r w:rsidR="000B7E40" w:rsidRPr="00351C4E">
          <w:rPr>
            <w:rStyle w:val="Hyperlink"/>
            <w:rFonts w:ascii="Arial" w:hAnsi="Arial" w:cs="Arial"/>
          </w:rPr>
          <w:t>www.mareikehelgert.de/presse</w:t>
        </w:r>
      </w:hyperlink>
      <w:r w:rsidR="00067E2A" w:rsidRPr="00351C4E">
        <w:rPr>
          <w:rFonts w:ascii="Arial" w:hAnsi="Arial" w:cs="Arial"/>
        </w:rPr>
        <w:t xml:space="preserve"> </w:t>
      </w:r>
    </w:p>
    <w:p w14:paraId="03635B3F" w14:textId="77777777" w:rsidR="00351C4E" w:rsidRPr="00351C4E" w:rsidRDefault="00D8296C" w:rsidP="00351C4E">
      <w:pPr>
        <w:spacing w:after="0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Website: </w:t>
      </w:r>
      <w:hyperlink r:id="rId7" w:history="1">
        <w:r w:rsidR="00067E2A" w:rsidRPr="00351C4E">
          <w:rPr>
            <w:rStyle w:val="Hyperlink"/>
            <w:rFonts w:ascii="Arial" w:hAnsi="Arial" w:cs="Arial"/>
          </w:rPr>
          <w:t>www.mareikehelgert.de</w:t>
        </w:r>
      </w:hyperlink>
      <w:r w:rsidR="00067E2A" w:rsidRPr="00351C4E">
        <w:rPr>
          <w:rFonts w:ascii="Arial" w:hAnsi="Arial" w:cs="Arial"/>
        </w:rPr>
        <w:t xml:space="preserve"> </w:t>
      </w:r>
    </w:p>
    <w:p w14:paraId="244A817A" w14:textId="77777777" w:rsidR="00351C4E" w:rsidRPr="00351C4E" w:rsidRDefault="00351C4E" w:rsidP="00351C4E">
      <w:pPr>
        <w:spacing w:after="0"/>
        <w:rPr>
          <w:rFonts w:ascii="Arial" w:hAnsi="Arial" w:cs="Arial"/>
        </w:rPr>
      </w:pPr>
    </w:p>
    <w:p w14:paraId="49B635EE" w14:textId="77777777" w:rsidR="000B2FBC" w:rsidRDefault="000B2FBC" w:rsidP="00351C4E">
      <w:pPr>
        <w:spacing w:after="0"/>
        <w:rPr>
          <w:rFonts w:ascii="Arial" w:hAnsi="Arial" w:cs="Arial"/>
        </w:rPr>
      </w:pPr>
    </w:p>
    <w:p w14:paraId="6E3ED3BE" w14:textId="77777777" w:rsidR="000B2FBC" w:rsidRDefault="000B2FBC" w:rsidP="00351C4E">
      <w:pPr>
        <w:spacing w:after="0"/>
        <w:rPr>
          <w:rFonts w:ascii="Arial" w:hAnsi="Arial" w:cs="Arial"/>
        </w:rPr>
      </w:pPr>
    </w:p>
    <w:p w14:paraId="2AE98392" w14:textId="77777777" w:rsidR="000B2FBC" w:rsidRDefault="00351C4E" w:rsidP="000B2FBC">
      <w:pPr>
        <w:spacing w:after="0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Foto: </w:t>
      </w:r>
    </w:p>
    <w:p w14:paraId="6AB932AF" w14:textId="021CEE2A" w:rsidR="00D8296C" w:rsidRPr="00351C4E" w:rsidRDefault="00351C4E" w:rsidP="000B2FBC">
      <w:pPr>
        <w:spacing w:after="0"/>
        <w:rPr>
          <w:rFonts w:ascii="Arial" w:hAnsi="Arial" w:cs="Arial"/>
        </w:rPr>
      </w:pPr>
      <w:r w:rsidRPr="00351C4E">
        <w:rPr>
          <w:rFonts w:ascii="Arial" w:hAnsi="Arial" w:cs="Arial"/>
        </w:rPr>
        <w:t xml:space="preserve">Top-Speaker Hermann Scherer und Expertin Mareike Helgert bei der Award-Übergabe nach dem Internationalen Speaker Slam (rechtefrei, </w:t>
      </w:r>
      <w:r w:rsidRPr="00351C4E">
        <w:rPr>
          <w:rFonts w:ascii="Arial" w:hAnsi="Arial" w:cs="Arial"/>
        </w:rPr>
        <w:t xml:space="preserve">gerne </w:t>
      </w:r>
      <w:r w:rsidRPr="00351C4E">
        <w:rPr>
          <w:rFonts w:ascii="Arial" w:hAnsi="Arial" w:cs="Arial"/>
        </w:rPr>
        <w:t>Fotograf Dominik Pfau)</w:t>
      </w:r>
    </w:p>
    <w:sectPr w:rsidR="00D8296C" w:rsidRPr="00351C4E" w:rsidSect="0035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8A"/>
    <w:rsid w:val="0006024F"/>
    <w:rsid w:val="00062167"/>
    <w:rsid w:val="000664AE"/>
    <w:rsid w:val="00067E2A"/>
    <w:rsid w:val="00073E9B"/>
    <w:rsid w:val="00081286"/>
    <w:rsid w:val="000929D7"/>
    <w:rsid w:val="00094F05"/>
    <w:rsid w:val="0009648F"/>
    <w:rsid w:val="000A5215"/>
    <w:rsid w:val="000B2FBC"/>
    <w:rsid w:val="000B548D"/>
    <w:rsid w:val="000B7E40"/>
    <w:rsid w:val="000F1E76"/>
    <w:rsid w:val="00105C01"/>
    <w:rsid w:val="001304F5"/>
    <w:rsid w:val="00150846"/>
    <w:rsid w:val="0016041C"/>
    <w:rsid w:val="0016077E"/>
    <w:rsid w:val="00166E93"/>
    <w:rsid w:val="00181270"/>
    <w:rsid w:val="001B079B"/>
    <w:rsid w:val="001D3791"/>
    <w:rsid w:val="001E5277"/>
    <w:rsid w:val="001E7A93"/>
    <w:rsid w:val="001F6646"/>
    <w:rsid w:val="00204973"/>
    <w:rsid w:val="00221764"/>
    <w:rsid w:val="00236F76"/>
    <w:rsid w:val="00240659"/>
    <w:rsid w:val="002727AF"/>
    <w:rsid w:val="002836C7"/>
    <w:rsid w:val="002A5ECF"/>
    <w:rsid w:val="002B1EDB"/>
    <w:rsid w:val="002C3432"/>
    <w:rsid w:val="002E3E35"/>
    <w:rsid w:val="002F06C5"/>
    <w:rsid w:val="002F29CF"/>
    <w:rsid w:val="002F3816"/>
    <w:rsid w:val="003075CC"/>
    <w:rsid w:val="00310113"/>
    <w:rsid w:val="00342AAB"/>
    <w:rsid w:val="00351C4E"/>
    <w:rsid w:val="00396698"/>
    <w:rsid w:val="003C6198"/>
    <w:rsid w:val="003D2F58"/>
    <w:rsid w:val="003E5431"/>
    <w:rsid w:val="003F2478"/>
    <w:rsid w:val="0042267D"/>
    <w:rsid w:val="004301B0"/>
    <w:rsid w:val="004378CF"/>
    <w:rsid w:val="00490888"/>
    <w:rsid w:val="004A7369"/>
    <w:rsid w:val="004F17F2"/>
    <w:rsid w:val="00521E2D"/>
    <w:rsid w:val="005244B4"/>
    <w:rsid w:val="00566AE7"/>
    <w:rsid w:val="00576ECD"/>
    <w:rsid w:val="005A3B22"/>
    <w:rsid w:val="005C0039"/>
    <w:rsid w:val="005E0560"/>
    <w:rsid w:val="005E3D61"/>
    <w:rsid w:val="005F2246"/>
    <w:rsid w:val="005F2BFE"/>
    <w:rsid w:val="005F5046"/>
    <w:rsid w:val="0061259D"/>
    <w:rsid w:val="00682267"/>
    <w:rsid w:val="006A5B7D"/>
    <w:rsid w:val="006A62C9"/>
    <w:rsid w:val="006C3FD6"/>
    <w:rsid w:val="0075541A"/>
    <w:rsid w:val="007A0B0F"/>
    <w:rsid w:val="007A2FCC"/>
    <w:rsid w:val="007B15D7"/>
    <w:rsid w:val="007D4CCA"/>
    <w:rsid w:val="007E7532"/>
    <w:rsid w:val="0085619A"/>
    <w:rsid w:val="00880DB6"/>
    <w:rsid w:val="008828A2"/>
    <w:rsid w:val="008B7185"/>
    <w:rsid w:val="008D017E"/>
    <w:rsid w:val="008D25E9"/>
    <w:rsid w:val="008F2B24"/>
    <w:rsid w:val="008F6137"/>
    <w:rsid w:val="00903E7F"/>
    <w:rsid w:val="00907312"/>
    <w:rsid w:val="00926664"/>
    <w:rsid w:val="00960388"/>
    <w:rsid w:val="00981468"/>
    <w:rsid w:val="00981767"/>
    <w:rsid w:val="0099566B"/>
    <w:rsid w:val="009B0AE0"/>
    <w:rsid w:val="009D1BB4"/>
    <w:rsid w:val="00A041DD"/>
    <w:rsid w:val="00A060F3"/>
    <w:rsid w:val="00A44741"/>
    <w:rsid w:val="00A53513"/>
    <w:rsid w:val="00A8189F"/>
    <w:rsid w:val="00AC6491"/>
    <w:rsid w:val="00AD31F8"/>
    <w:rsid w:val="00AF4FFF"/>
    <w:rsid w:val="00B05D93"/>
    <w:rsid w:val="00B126A1"/>
    <w:rsid w:val="00B2462B"/>
    <w:rsid w:val="00B32770"/>
    <w:rsid w:val="00BC2989"/>
    <w:rsid w:val="00BD366A"/>
    <w:rsid w:val="00BF2A26"/>
    <w:rsid w:val="00C308A2"/>
    <w:rsid w:val="00C40E9C"/>
    <w:rsid w:val="00CA05B3"/>
    <w:rsid w:val="00CB5320"/>
    <w:rsid w:val="00CD0C8B"/>
    <w:rsid w:val="00CD42F7"/>
    <w:rsid w:val="00CE22D9"/>
    <w:rsid w:val="00CE35AF"/>
    <w:rsid w:val="00D0722F"/>
    <w:rsid w:val="00D11D5E"/>
    <w:rsid w:val="00D23430"/>
    <w:rsid w:val="00D377CC"/>
    <w:rsid w:val="00D73DE0"/>
    <w:rsid w:val="00D8296C"/>
    <w:rsid w:val="00D82D0C"/>
    <w:rsid w:val="00D964C0"/>
    <w:rsid w:val="00D9708A"/>
    <w:rsid w:val="00DB7C15"/>
    <w:rsid w:val="00DC1D22"/>
    <w:rsid w:val="00DD2536"/>
    <w:rsid w:val="00DE64BD"/>
    <w:rsid w:val="00E04BF5"/>
    <w:rsid w:val="00E20135"/>
    <w:rsid w:val="00E217E4"/>
    <w:rsid w:val="00E67734"/>
    <w:rsid w:val="00ED5738"/>
    <w:rsid w:val="00EE3FA1"/>
    <w:rsid w:val="00F0093F"/>
    <w:rsid w:val="00F05843"/>
    <w:rsid w:val="00F17425"/>
    <w:rsid w:val="00F21A4D"/>
    <w:rsid w:val="00F2797E"/>
    <w:rsid w:val="00F322CA"/>
    <w:rsid w:val="00F362FC"/>
    <w:rsid w:val="00F424C2"/>
    <w:rsid w:val="00F61D3C"/>
    <w:rsid w:val="00F76A43"/>
    <w:rsid w:val="00F814DE"/>
    <w:rsid w:val="00FB32AF"/>
    <w:rsid w:val="00FB7D83"/>
    <w:rsid w:val="00FC0CCD"/>
    <w:rsid w:val="00FD17B9"/>
    <w:rsid w:val="00FD4211"/>
    <w:rsid w:val="00FD44F8"/>
    <w:rsid w:val="00FE1A9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A8F"/>
  <w15:chartTrackingRefBased/>
  <w15:docId w15:val="{79ECFC93-A908-4410-9D42-8C9CD926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02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024F"/>
    <w:rPr>
      <w:color w:val="605E5C"/>
      <w:shd w:val="clear" w:color="auto" w:fill="E1DFDD"/>
    </w:rPr>
  </w:style>
  <w:style w:type="character" w:customStyle="1" w:styleId="abstract">
    <w:name w:val="abstract"/>
    <w:basedOn w:val="Absatz-Standardschriftart"/>
    <w:rsid w:val="00DE64BD"/>
  </w:style>
  <w:style w:type="paragraph" w:styleId="Listenabsatz">
    <w:name w:val="List Paragraph"/>
    <w:basedOn w:val="Standard"/>
    <w:uiPriority w:val="34"/>
    <w:qFormat/>
    <w:rsid w:val="005E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eikehelge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eikehelgert.de/presse" TargetMode="External"/><Relationship Id="rId5" Type="http://schemas.openxmlformats.org/officeDocument/2006/relationships/hyperlink" Target="mailto:kontakt@mareikehelgert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99</cp:revision>
  <dcterms:created xsi:type="dcterms:W3CDTF">2022-01-29T14:40:00Z</dcterms:created>
  <dcterms:modified xsi:type="dcterms:W3CDTF">2022-05-29T19:25:00Z</dcterms:modified>
</cp:coreProperties>
</file>